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C2D5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（別紙様式１）</w:t>
      </w:r>
    </w:p>
    <w:p w14:paraId="5DFB467C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令和　　年　　月　　日</w:t>
      </w:r>
    </w:p>
    <w:p w14:paraId="717019BA" w14:textId="77777777" w:rsidR="00F87841" w:rsidRDefault="00F87841" w:rsidP="00F87841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0BCBEC79" w14:textId="3BE8EA44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一般競争入札参加資格審査申請書</w:t>
      </w:r>
    </w:p>
    <w:p w14:paraId="59480B5E" w14:textId="77777777" w:rsid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443E5B5B" w14:textId="46983C24" w:rsid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マルスイ小樽マリン株式会社</w:t>
      </w:r>
    </w:p>
    <w:p w14:paraId="708B9B5C" w14:textId="5B02A918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代表取締役　瀬田　尚人　殿</w:t>
      </w:r>
    </w:p>
    <w:p w14:paraId="36D40E36" w14:textId="6F88C833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　　　　　　　　　　　　　　　　　　　　　所在地：　　　　　　　　　　　　　</w:t>
      </w:r>
    </w:p>
    <w:p w14:paraId="0031F5C7" w14:textId="46C0DA70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ind w:firstLineChars="2200" w:firstLine="4620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社名：　　　　　　　　　　　　　</w:t>
      </w:r>
    </w:p>
    <w:p w14:paraId="17AE83B3" w14:textId="006E56C8" w:rsidR="00F87841" w:rsidRDefault="00F87841" w:rsidP="00F87841">
      <w:pPr>
        <w:autoSpaceDE w:val="0"/>
        <w:autoSpaceDN w:val="0"/>
        <w:adjustRightInd w:val="0"/>
        <w:spacing w:after="0" w:line="240" w:lineRule="auto"/>
        <w:ind w:firstLineChars="2000" w:firstLine="4200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代表者名：　　　　　　　　　　</w:t>
      </w:r>
      <w:r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印</w:t>
      </w:r>
    </w:p>
    <w:p w14:paraId="032ED1EC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ind w:firstLineChars="2000" w:firstLine="4200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2560C896" w14:textId="40CAE34F" w:rsidR="00BB6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　貴事業主体より公告のあった</w:t>
      </w:r>
      <w:r w:rsidR="00E6429F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="00BB6841" w:rsidRPr="00BB6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マルスイ小樽マリン株式会社　マルスイ小樽マリン工場</w:t>
      </w:r>
    </w:p>
    <w:p w14:paraId="53DBCE18" w14:textId="77777777" w:rsidR="00E7027E" w:rsidRDefault="00E7027E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040FE767" w14:textId="27F3ED1A" w:rsidR="00F87841" w:rsidRDefault="00BB6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BB6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増築工事</w:t>
      </w:r>
      <w:r w:rsidR="00F87841"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の入札に参加したいので、下記のとおり申請します。</w:t>
      </w:r>
    </w:p>
    <w:p w14:paraId="1BDE3DC7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712D1C5A" w14:textId="77777777" w:rsidR="00F87841" w:rsidRDefault="00F87841" w:rsidP="00F87841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記</w:t>
      </w:r>
    </w:p>
    <w:p w14:paraId="4470C43E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6AA5A2E7" w14:textId="17BA8B30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1.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公告日</w:t>
      </w:r>
      <w:r w:rsidR="00BB6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：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令和</w:t>
      </w:r>
      <w:r w:rsidR="00FE13F9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7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年</w:t>
      </w:r>
      <w:r w:rsidR="00FE13F9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4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月</w:t>
      </w:r>
      <w:r w:rsidR="00FE13F9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1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日（</w:t>
      </w:r>
      <w:r w:rsidR="00FE13F9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火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 xml:space="preserve">）　</w:t>
      </w:r>
    </w:p>
    <w:p w14:paraId="6F675BA5" w14:textId="36183A06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2. </w:t>
      </w:r>
      <w:r w:rsidR="00BB6841" w:rsidRPr="00BB6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工事名：</w:t>
      </w:r>
      <w:bookmarkStart w:id="0" w:name="_Hlk185347501"/>
      <w:r w:rsidR="00BB6841" w:rsidRPr="00BB6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マルスイ小樽マリン株式会社　マルスイ小樽マリン工場増築工事</w:t>
      </w:r>
      <w:bookmarkEnd w:id="0"/>
    </w:p>
    <w:p w14:paraId="6B33C013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3.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添付書類</w:t>
      </w:r>
    </w:p>
    <w:p w14:paraId="3B5C91EA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会社概要書・・・別紙様式２</w:t>
      </w:r>
    </w:p>
    <w:p w14:paraId="69567EF8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業態調書・・・別紙様式３</w:t>
      </w:r>
    </w:p>
    <w:p w14:paraId="3651DC71" w14:textId="7965259C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(3) </w:t>
      </w:r>
      <w:r w:rsidR="00084F99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契約に関わる氏名停止等に関する申立書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・・・別紙様式４</w:t>
      </w:r>
    </w:p>
    <w:p w14:paraId="7D82A78D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(4)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事業報告書（直近</w:t>
      </w: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>2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カ年）</w:t>
      </w:r>
    </w:p>
    <w:p w14:paraId="1862B786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(5)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術者又は監理技術者の条件・・・別紙様式</w:t>
      </w: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>2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および監理技術者の証書</w:t>
      </w:r>
    </w:p>
    <w:p w14:paraId="1E27475B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4.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連絡先等</w:t>
      </w:r>
    </w:p>
    <w:p w14:paraId="63E91FF5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職・担当者名</w:t>
      </w:r>
    </w:p>
    <w:p w14:paraId="017BF929" w14:textId="34712F96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>(2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）電話番号</w:t>
      </w:r>
    </w:p>
    <w:p w14:paraId="0C1256BD" w14:textId="77777777" w:rsidR="00F87841" w:rsidRPr="00F87841" w:rsidRDefault="00F87841" w:rsidP="00F87841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  <w:t xml:space="preserve">(3) </w:t>
      </w: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電子メールアドレス（ゴシック体で記入）連絡先</w:t>
      </w:r>
    </w:p>
    <w:p w14:paraId="28C5C80C" w14:textId="77777777" w:rsidR="00F87841" w:rsidRDefault="00F87841" w:rsidP="00F87841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</w:p>
    <w:p w14:paraId="03BAF2F9" w14:textId="31947E80" w:rsidR="003943DB" w:rsidRPr="003943DB" w:rsidRDefault="00F87841" w:rsidP="00F87841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color w:val="000000"/>
          <w:kern w:val="0"/>
          <w:sz w:val="21"/>
          <w:szCs w:val="21"/>
        </w:rPr>
      </w:pPr>
      <w:r w:rsidRPr="00F87841">
        <w:rPr>
          <w:rFonts w:ascii="ＭＳ 明朝" w:eastAsia="ＭＳ 明朝" w:hAnsi="ＭＳ 明朝" w:cs="MS-Mincho" w:hint="eastAsia"/>
          <w:color w:val="000000"/>
          <w:kern w:val="0"/>
          <w:sz w:val="21"/>
          <w:szCs w:val="21"/>
        </w:rPr>
        <w:t>以上</w:t>
      </w:r>
    </w:p>
    <w:sectPr w:rsidR="003943DB" w:rsidRPr="00394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E859" w14:textId="77777777" w:rsidR="00E340D1" w:rsidRDefault="00E340D1" w:rsidP="00474FDB">
      <w:pPr>
        <w:spacing w:after="0" w:line="240" w:lineRule="auto"/>
      </w:pPr>
      <w:r>
        <w:separator/>
      </w:r>
    </w:p>
  </w:endnote>
  <w:endnote w:type="continuationSeparator" w:id="0">
    <w:p w14:paraId="49252D39" w14:textId="77777777" w:rsidR="00E340D1" w:rsidRDefault="00E340D1" w:rsidP="0047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A7AA" w14:textId="77777777" w:rsidR="00E340D1" w:rsidRDefault="00E340D1" w:rsidP="00474FDB">
      <w:pPr>
        <w:spacing w:after="0" w:line="240" w:lineRule="auto"/>
      </w:pPr>
      <w:r>
        <w:separator/>
      </w:r>
    </w:p>
  </w:footnote>
  <w:footnote w:type="continuationSeparator" w:id="0">
    <w:p w14:paraId="54D6BDC1" w14:textId="77777777" w:rsidR="00E340D1" w:rsidRDefault="00E340D1" w:rsidP="0047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DB"/>
    <w:rsid w:val="00084F99"/>
    <w:rsid w:val="00212DFB"/>
    <w:rsid w:val="002579C0"/>
    <w:rsid w:val="00286084"/>
    <w:rsid w:val="002A553B"/>
    <w:rsid w:val="002B71BF"/>
    <w:rsid w:val="0033281F"/>
    <w:rsid w:val="00356FF3"/>
    <w:rsid w:val="003943DB"/>
    <w:rsid w:val="00403BC3"/>
    <w:rsid w:val="00474FDB"/>
    <w:rsid w:val="004A764B"/>
    <w:rsid w:val="004C05AC"/>
    <w:rsid w:val="00576D78"/>
    <w:rsid w:val="0059127F"/>
    <w:rsid w:val="00710BDA"/>
    <w:rsid w:val="00813AEF"/>
    <w:rsid w:val="008700BE"/>
    <w:rsid w:val="00995523"/>
    <w:rsid w:val="00BB6841"/>
    <w:rsid w:val="00BE2770"/>
    <w:rsid w:val="00C37870"/>
    <w:rsid w:val="00E340D1"/>
    <w:rsid w:val="00E6429F"/>
    <w:rsid w:val="00E7027E"/>
    <w:rsid w:val="00F87841"/>
    <w:rsid w:val="00FB601F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4E4D1"/>
  <w15:chartTrackingRefBased/>
  <w15:docId w15:val="{8B055F0A-BBD7-492B-AE1E-70EC5FC4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4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4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43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4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4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4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4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4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4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4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4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43D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4F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4FDB"/>
  </w:style>
  <w:style w:type="paragraph" w:styleId="ac">
    <w:name w:val="footer"/>
    <w:basedOn w:val="a"/>
    <w:link w:val="ad"/>
    <w:uiPriority w:val="99"/>
    <w:unhideWhenUsed/>
    <w:rsid w:val="00474F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4FDB"/>
  </w:style>
  <w:style w:type="paragraph" w:styleId="ae">
    <w:name w:val="Note Heading"/>
    <w:basedOn w:val="a"/>
    <w:next w:val="a"/>
    <w:link w:val="af"/>
    <w:uiPriority w:val="99"/>
    <w:unhideWhenUsed/>
    <w:rsid w:val="00F87841"/>
    <w:pPr>
      <w:jc w:val="center"/>
    </w:pPr>
    <w:rPr>
      <w:rFonts w:ascii="ＭＳ 明朝" w:eastAsia="ＭＳ 明朝" w:hAnsi="ＭＳ 明朝" w:cs="MS-Mincho"/>
      <w:color w:val="000000"/>
      <w:kern w:val="0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F87841"/>
    <w:rPr>
      <w:rFonts w:ascii="ＭＳ 明朝" w:eastAsia="ＭＳ 明朝" w:hAnsi="ＭＳ 明朝" w:cs="MS-Mincho"/>
      <w:color w:val="000000"/>
      <w:kern w:val="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F87841"/>
    <w:pPr>
      <w:jc w:val="right"/>
    </w:pPr>
    <w:rPr>
      <w:rFonts w:ascii="ＭＳ 明朝" w:eastAsia="ＭＳ 明朝" w:hAnsi="ＭＳ 明朝" w:cs="MS-Mincho"/>
      <w:color w:val="000000"/>
      <w:kern w:val="0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F87841"/>
    <w:rPr>
      <w:rFonts w:ascii="ＭＳ 明朝" w:eastAsia="ＭＳ 明朝" w:hAnsi="ＭＳ 明朝" w:cs="MS-Mincho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毅</dc:creator>
  <cp:keywords/>
  <dc:description/>
  <cp:lastModifiedBy>氏家　将秀</cp:lastModifiedBy>
  <cp:revision>11</cp:revision>
  <cp:lastPrinted>2024-12-17T08:05:00Z</cp:lastPrinted>
  <dcterms:created xsi:type="dcterms:W3CDTF">2024-12-17T07:12:00Z</dcterms:created>
  <dcterms:modified xsi:type="dcterms:W3CDTF">2025-03-12T06:49:00Z</dcterms:modified>
</cp:coreProperties>
</file>